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960" cy="1900555"/>
            <wp:effectExtent l="0" t="0" r="889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977265"/>
            <wp:effectExtent l="0" t="0" r="571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989965"/>
            <wp:effectExtent l="0" t="0" r="444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956945"/>
            <wp:effectExtent l="0" t="0" r="889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913765"/>
            <wp:effectExtent l="0" t="0" r="698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59460"/>
            <wp:effectExtent l="0" t="0" r="762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899795"/>
            <wp:effectExtent l="0" t="0" r="254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965835"/>
            <wp:effectExtent l="0" t="0" r="508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920115"/>
            <wp:effectExtent l="0" t="0" r="2540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963295"/>
            <wp:effectExtent l="0" t="0" r="444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235075"/>
            <wp:effectExtent l="0" t="0" r="444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982980"/>
            <wp:effectExtent l="0" t="0" r="444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177925"/>
            <wp:effectExtent l="0" t="0" r="444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013460"/>
            <wp:effectExtent l="0" t="0" r="4445" b="152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099820"/>
            <wp:effectExtent l="0" t="0" r="4445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017905"/>
            <wp:effectExtent l="0" t="0" r="5715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010920"/>
            <wp:effectExtent l="0" t="0" r="4445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903605"/>
            <wp:effectExtent l="0" t="0" r="4445" b="107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153160"/>
            <wp:effectExtent l="0" t="0" r="762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051560"/>
            <wp:effectExtent l="0" t="0" r="4445" b="152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245870"/>
            <wp:effectExtent l="0" t="0" r="508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006475"/>
            <wp:effectExtent l="0" t="0" r="508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840355"/>
            <wp:effectExtent l="0" t="0" r="6350" b="171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971800"/>
            <wp:effectExtent l="0" t="0" r="825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122930"/>
            <wp:effectExtent l="0" t="0" r="508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875280"/>
            <wp:effectExtent l="0" t="0" r="9525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RhNWU4OTNmYzNkMjM4OWNkZjExYmQxNmM4NzYzZDQifQ=="/>
  </w:docVars>
  <w:rsids>
    <w:rsidRoot w:val="00D84808"/>
    <w:rsid w:val="002045D8"/>
    <w:rsid w:val="002A5EAE"/>
    <w:rsid w:val="00372E2B"/>
    <w:rsid w:val="003B5B75"/>
    <w:rsid w:val="003F29B3"/>
    <w:rsid w:val="005B002F"/>
    <w:rsid w:val="0087711A"/>
    <w:rsid w:val="00972748"/>
    <w:rsid w:val="00A072D0"/>
    <w:rsid w:val="00B87F5E"/>
    <w:rsid w:val="00BB03EA"/>
    <w:rsid w:val="00D13357"/>
    <w:rsid w:val="00D84808"/>
    <w:rsid w:val="01B93B49"/>
    <w:rsid w:val="507A1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3"/>
    <w:next w:val="1"/>
    <w:link w:val="10"/>
    <w:qFormat/>
    <w:uiPriority w:val="0"/>
    <w:pPr>
      <w:keepNext/>
      <w:keepLines/>
      <w:spacing w:before="340" w:after="330" w:line="576" w:lineRule="auto"/>
      <w:outlineLvl w:val="0"/>
    </w:pPr>
    <w:rPr>
      <w:rFonts w:ascii="Arial" w:hAnsi="Arial" w:eastAsia="宋体" w:cs="Times New Roman"/>
      <w:b/>
      <w:kern w:val="44"/>
      <w:sz w:val="52"/>
      <w:szCs w:val="2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3"/>
    <w:semiHidden/>
    <w:unhideWhenUsed/>
    <w:qFormat/>
    <w:uiPriority w:val="99"/>
    <w:pPr>
      <w:spacing w:after="120"/>
    </w:p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uiPriority w:val="99"/>
    <w:rPr>
      <w:sz w:val="18"/>
      <w:szCs w:val="18"/>
    </w:rPr>
  </w:style>
  <w:style w:type="character" w:customStyle="1" w:styleId="10">
    <w:name w:val="标题 1 字符"/>
    <w:basedOn w:val="7"/>
    <w:link w:val="2"/>
    <w:qFormat/>
    <w:uiPriority w:val="0"/>
    <w:rPr>
      <w:rFonts w:ascii="Arial" w:hAnsi="Arial" w:eastAsia="宋体" w:cs="Times New Roman"/>
      <w:b/>
      <w:kern w:val="44"/>
      <w:sz w:val="52"/>
      <w:szCs w:val="24"/>
    </w:rPr>
  </w:style>
  <w:style w:type="character" w:customStyle="1" w:styleId="11">
    <w:name w:val="font0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2">
    <w:name w:val="font1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single"/>
    </w:rPr>
  </w:style>
  <w:style w:type="character" w:customStyle="1" w:styleId="13">
    <w:name w:val="正文文本 字符"/>
    <w:basedOn w:val="7"/>
    <w:link w:val="3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Lines>1</Lines>
  <Paragraphs>1</Paragraphs>
  <TotalTime>30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2020-07-21T07:48:00Z</dcterms:created>
  <dc:creator>NTKO</dc:creator>
  <cp:lastModifiedBy>袁野</cp:lastModifiedBy>
  <dcterms:modified xsi:type="dcterms:W3CDTF">2022-11-17T08:52:07Z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6BC224CF388A494C973FC01F9F543618</vt:lpwstr>
  </property>
</Properties>
</file>